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812A4" w14:textId="2164AC17" w:rsidR="00E55A69" w:rsidRDefault="00940265" w:rsidP="00940265">
      <w:pPr>
        <w:tabs>
          <w:tab w:val="left" w:pos="3072"/>
        </w:tabs>
        <w:spacing w:after="64" w:line="259" w:lineRule="auto"/>
        <w:ind w:left="0" w:firstLine="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9A27FFE" wp14:editId="0BB7B342">
            <wp:simplePos x="0" y="0"/>
            <wp:positionH relativeFrom="margin">
              <wp:posOffset>2750436</wp:posOffset>
            </wp:positionH>
            <wp:positionV relativeFrom="paragraph">
              <wp:posOffset>53340</wp:posOffset>
            </wp:positionV>
            <wp:extent cx="3149350" cy="14554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538" cy="1462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32"/>
          <w:u w:val="single" w:color="000000"/>
        </w:rPr>
        <w:t>Application Forms</w:t>
      </w:r>
      <w:r>
        <w:rPr>
          <w:b/>
          <w:sz w:val="32"/>
        </w:rPr>
        <w:t xml:space="preserve"> </w:t>
      </w:r>
      <w:r>
        <w:rPr>
          <w:b/>
          <w:sz w:val="32"/>
        </w:rPr>
        <w:tab/>
      </w:r>
    </w:p>
    <w:p w14:paraId="640FDAA5" w14:textId="4EF30858" w:rsidR="00E55A69" w:rsidRDefault="00940265">
      <w:pPr>
        <w:spacing w:after="333" w:line="259" w:lineRule="auto"/>
        <w:ind w:left="0" w:firstLine="0"/>
      </w:pPr>
      <w:r>
        <w:t xml:space="preserve"> </w:t>
      </w:r>
    </w:p>
    <w:p w14:paraId="4F43DE32" w14:textId="3035B972" w:rsidR="00E55A69" w:rsidRDefault="00940265">
      <w:pPr>
        <w:spacing w:after="158" w:line="259" w:lineRule="auto"/>
        <w:ind w:left="-5" w:right="-6064"/>
      </w:pPr>
      <w:r>
        <w:rPr>
          <w:b/>
          <w:sz w:val="40"/>
        </w:rPr>
        <w:t xml:space="preserve">Emergency Medical </w:t>
      </w:r>
    </w:p>
    <w:p w14:paraId="79B01527" w14:textId="77777777" w:rsidR="00E55A69" w:rsidRDefault="00940265">
      <w:pPr>
        <w:spacing w:after="0" w:line="259" w:lineRule="auto"/>
        <w:ind w:left="-5" w:right="-6064"/>
      </w:pPr>
      <w:r>
        <w:rPr>
          <w:b/>
          <w:sz w:val="40"/>
        </w:rPr>
        <w:t xml:space="preserve">Consent Form </w:t>
      </w:r>
    </w:p>
    <w:p w14:paraId="73287612" w14:textId="77777777" w:rsidR="00E55A69" w:rsidRDefault="00940265">
      <w:pPr>
        <w:spacing w:line="259" w:lineRule="auto"/>
        <w:ind w:left="0" w:firstLine="0"/>
      </w:pPr>
      <w:r>
        <w:t xml:space="preserve"> </w:t>
      </w:r>
    </w:p>
    <w:p w14:paraId="724688F2" w14:textId="77777777" w:rsidR="00E55A69" w:rsidRDefault="00940265">
      <w:pPr>
        <w:ind w:left="-5"/>
      </w:pPr>
      <w:r>
        <w:t xml:space="preserve">Drool of Rock and </w:t>
      </w:r>
      <w:proofErr w:type="gramStart"/>
      <w:r>
        <w:t>it’s</w:t>
      </w:r>
      <w:proofErr w:type="gramEnd"/>
      <w:r>
        <w:t xml:space="preserve"> instructors have permission to obtain emergency medical treatment for my child </w:t>
      </w:r>
    </w:p>
    <w:p w14:paraId="1700A839" w14:textId="77777777" w:rsidR="00E55A69" w:rsidRDefault="00940265">
      <w:pPr>
        <w:ind w:left="-5"/>
      </w:pPr>
      <w:r>
        <w:t xml:space="preserve">______________________________________ when I can’t be reached or if a delay in reaching my child would be dangerous for him/her. </w:t>
      </w:r>
    </w:p>
    <w:p w14:paraId="0F425360" w14:textId="77777777" w:rsidR="00E55A69" w:rsidRDefault="00940265">
      <w:pPr>
        <w:spacing w:line="259" w:lineRule="auto"/>
        <w:ind w:left="0" w:firstLine="0"/>
      </w:pPr>
      <w:r>
        <w:t xml:space="preserve"> </w:t>
      </w:r>
    </w:p>
    <w:p w14:paraId="7E8533FB" w14:textId="77777777" w:rsidR="00E55A69" w:rsidRDefault="00940265">
      <w:pPr>
        <w:ind w:left="-5"/>
      </w:pPr>
      <w:r>
        <w:t>Mother/Guardian’s Na</w:t>
      </w:r>
      <w:r>
        <w:t xml:space="preserve">me______________________________________________________________ </w:t>
      </w:r>
    </w:p>
    <w:p w14:paraId="57282788" w14:textId="77777777" w:rsidR="00E55A69" w:rsidRDefault="00940265">
      <w:pPr>
        <w:ind w:left="-5"/>
      </w:pPr>
      <w:r>
        <w:t xml:space="preserve">Home </w:t>
      </w:r>
      <w:proofErr w:type="spellStart"/>
      <w:r>
        <w:t>Phone_________________Work</w:t>
      </w:r>
      <w:proofErr w:type="spellEnd"/>
      <w:r>
        <w:t xml:space="preserve"> Phone____________________ Cell Phone________________ </w:t>
      </w:r>
    </w:p>
    <w:p w14:paraId="3A817648" w14:textId="77777777" w:rsidR="00E55A69" w:rsidRDefault="00940265">
      <w:pPr>
        <w:ind w:left="-5"/>
      </w:pPr>
      <w:r>
        <w:t xml:space="preserve">Email Address________________________________________________________________________ </w:t>
      </w:r>
    </w:p>
    <w:p w14:paraId="13A374E3" w14:textId="77777777" w:rsidR="00E55A69" w:rsidRDefault="00940265">
      <w:pPr>
        <w:spacing w:after="158" w:line="259" w:lineRule="auto"/>
        <w:ind w:left="0" w:firstLine="0"/>
      </w:pPr>
      <w:r>
        <w:t xml:space="preserve"> </w:t>
      </w:r>
    </w:p>
    <w:p w14:paraId="00C7DBF2" w14:textId="77777777" w:rsidR="00E55A69" w:rsidRDefault="00940265">
      <w:pPr>
        <w:ind w:left="-5"/>
      </w:pPr>
      <w:r>
        <w:t>Father/Guardian</w:t>
      </w:r>
      <w:r>
        <w:t xml:space="preserve">’s Name______________________________________________________________ </w:t>
      </w:r>
    </w:p>
    <w:p w14:paraId="0E4D7E3A" w14:textId="77777777" w:rsidR="00E55A69" w:rsidRDefault="00940265">
      <w:pPr>
        <w:ind w:left="-5"/>
      </w:pPr>
      <w:r>
        <w:t xml:space="preserve">Home </w:t>
      </w:r>
      <w:proofErr w:type="spellStart"/>
      <w:r>
        <w:t>Phone_________________Work</w:t>
      </w:r>
      <w:proofErr w:type="spellEnd"/>
      <w:r>
        <w:t xml:space="preserve"> Phone____________________ Cell Phone________________ </w:t>
      </w:r>
    </w:p>
    <w:p w14:paraId="4DF02A19" w14:textId="77777777" w:rsidR="00E55A69" w:rsidRDefault="00940265">
      <w:pPr>
        <w:ind w:left="-5"/>
      </w:pPr>
      <w:r>
        <w:t xml:space="preserve">Email Address________________________________________________________________________ </w:t>
      </w:r>
    </w:p>
    <w:p w14:paraId="118BDAD0" w14:textId="77777777" w:rsidR="00E55A69" w:rsidRDefault="00940265">
      <w:pPr>
        <w:spacing w:after="158" w:line="259" w:lineRule="auto"/>
        <w:ind w:left="0" w:firstLine="0"/>
      </w:pPr>
      <w:r>
        <w:t xml:space="preserve"> </w:t>
      </w:r>
    </w:p>
    <w:p w14:paraId="3D561190" w14:textId="77777777" w:rsidR="00E55A69" w:rsidRDefault="00940265">
      <w:pPr>
        <w:ind w:left="-5"/>
      </w:pPr>
      <w:r>
        <w:t xml:space="preserve">Insurance </w:t>
      </w:r>
      <w:r>
        <w:t xml:space="preserve">Provider____________________________________________________________________ </w:t>
      </w:r>
    </w:p>
    <w:p w14:paraId="29EC9D67" w14:textId="77777777" w:rsidR="00E55A69" w:rsidRDefault="00940265">
      <w:pPr>
        <w:ind w:left="-5"/>
      </w:pPr>
      <w:r>
        <w:t xml:space="preserve">Child’s Medical Record Number_________________________________________________________ </w:t>
      </w:r>
    </w:p>
    <w:p w14:paraId="755F34F5" w14:textId="77777777" w:rsidR="00E55A69" w:rsidRDefault="00940265">
      <w:pPr>
        <w:ind w:left="-5"/>
      </w:pPr>
      <w:r>
        <w:t xml:space="preserve">Preferred Hospital / Center_____________________________________________________________ </w:t>
      </w:r>
    </w:p>
    <w:p w14:paraId="607F9237" w14:textId="77777777" w:rsidR="00E55A69" w:rsidRDefault="00940265">
      <w:pPr>
        <w:ind w:left="-5"/>
      </w:pPr>
      <w:r>
        <w:t xml:space="preserve">My Child’s Medications________________________________________________________________ </w:t>
      </w:r>
    </w:p>
    <w:p w14:paraId="19192186" w14:textId="77777777" w:rsidR="00E55A69" w:rsidRDefault="00940265">
      <w:pPr>
        <w:ind w:left="-5"/>
      </w:pPr>
      <w:r>
        <w:t>My Child’s Allergies__________________________________________________________</w:t>
      </w:r>
      <w:r>
        <w:t xml:space="preserve">_________ </w:t>
      </w:r>
    </w:p>
    <w:p w14:paraId="7427C77A" w14:textId="77777777" w:rsidR="00E55A69" w:rsidRDefault="00940265">
      <w:pPr>
        <w:spacing w:after="0" w:line="259" w:lineRule="auto"/>
        <w:ind w:left="0" w:right="8462" w:firstLine="0"/>
      </w:pPr>
      <w:r>
        <w:t xml:space="preserve"> </w:t>
      </w:r>
    </w:p>
    <w:p w14:paraId="351C7D32" w14:textId="77777777" w:rsidR="00E55A69" w:rsidRDefault="00940265">
      <w:pPr>
        <w:ind w:left="-5"/>
      </w:pPr>
      <w:r>
        <w:t xml:space="preserve"> </w:t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 wp14:anchorId="709D4F19" wp14:editId="5DF066AB">
                <wp:extent cx="286385" cy="286385"/>
                <wp:effectExtent l="0" t="0" r="0" b="0"/>
                <wp:docPr id="435" name="Group 4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6385" cy="286385"/>
                          <a:chOff x="0" y="0"/>
                          <a:chExt cx="286385" cy="286385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286385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385" h="286385">
                                <a:moveTo>
                                  <a:pt x="0" y="0"/>
                                </a:moveTo>
                                <a:lnTo>
                                  <a:pt x="286385" y="0"/>
                                </a:lnTo>
                                <a:lnTo>
                                  <a:pt x="286385" y="286385"/>
                                </a:lnTo>
                                <a:lnTo>
                                  <a:pt x="0" y="2863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6FAC46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5" style="width:22.55pt;height:22.55pt;mso-position-horizontal-relative:char;mso-position-vertical-relative:line" coordsize="2863,2863">
                <v:shape id="Shape 38" style="position:absolute;width:2863;height:2863;left:0;top:0;" coordsize="286385,286385" path="m0,0l286385,0l286385,286385l0,286385l0,0x">
                  <v:stroke weight="1pt" endcap="flat" joinstyle="miter" miterlimit="8" on="true" color="#6fac46"/>
                  <v:fill on="false" color="#ffffff"/>
                </v:shape>
              </v:group>
            </w:pict>
          </mc:Fallback>
        </mc:AlternateContent>
      </w:r>
      <w:r>
        <w:tab/>
        <w:t xml:space="preserve">By checking this box, I understand that I assume all financial responsibility for any treatment or </w:t>
      </w:r>
      <w:proofErr w:type="spellStart"/>
      <w:r>
        <w:t>inuries</w:t>
      </w:r>
      <w:proofErr w:type="spellEnd"/>
      <w:r>
        <w:t xml:space="preserve"> sustained by my child while he/she is in child care at Drool of Rock. </w:t>
      </w:r>
    </w:p>
    <w:p w14:paraId="20FBB3F8" w14:textId="77777777" w:rsidR="00E55A69" w:rsidRDefault="00940265">
      <w:pPr>
        <w:spacing w:after="158" w:line="259" w:lineRule="auto"/>
        <w:ind w:left="0" w:firstLine="0"/>
      </w:pPr>
      <w:r>
        <w:t xml:space="preserve"> </w:t>
      </w:r>
    </w:p>
    <w:p w14:paraId="7333EB89" w14:textId="77777777" w:rsidR="00E55A69" w:rsidRDefault="00940265">
      <w:pPr>
        <w:ind w:left="-5"/>
      </w:pPr>
      <w:r>
        <w:t>Signature of Parent/Guardian ______________________________</w:t>
      </w:r>
      <w:r>
        <w:t xml:space="preserve">__________ Date________________ </w:t>
      </w:r>
    </w:p>
    <w:p w14:paraId="29DFDAAF" w14:textId="77777777" w:rsidR="00E55A69" w:rsidRDefault="00940265">
      <w:pPr>
        <w:ind w:left="-5"/>
      </w:pPr>
      <w:r>
        <w:t xml:space="preserve">Signature of Parent/Guardian_________________________________________Date________________ </w:t>
      </w:r>
    </w:p>
    <w:sectPr w:rsidR="00E55A69">
      <w:pgSz w:w="12240" w:h="15840"/>
      <w:pgMar w:top="1440" w:right="1491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A69"/>
    <w:rsid w:val="00940265"/>
    <w:rsid w:val="00E5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31024"/>
  <w15:docId w15:val="{AD552705-C427-402F-A2AB-46AA03790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8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Remmel</dc:creator>
  <cp:keywords/>
  <cp:lastModifiedBy>Dani Reed</cp:lastModifiedBy>
  <cp:revision>2</cp:revision>
  <dcterms:created xsi:type="dcterms:W3CDTF">2023-03-09T19:34:00Z</dcterms:created>
  <dcterms:modified xsi:type="dcterms:W3CDTF">2023-03-09T19:34:00Z</dcterms:modified>
</cp:coreProperties>
</file>